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63" w:rsidRDefault="00334363" w:rsidP="00334363">
      <w:pPr>
        <w:pStyle w:val="a3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2552700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363" w:rsidRDefault="00334363" w:rsidP="00334363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334363" w:rsidRDefault="00334363" w:rsidP="00334363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334363" w:rsidRDefault="00334363" w:rsidP="00334363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334363" w:rsidRDefault="00334363" w:rsidP="00334363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334363" w:rsidRDefault="00334363" w:rsidP="00334363">
      <w:pPr>
        <w:pStyle w:val="a3"/>
        <w:ind w:firstLine="720"/>
        <w:rPr>
          <w:rFonts w:ascii="Times New Roman" w:hAnsi="Times New Roman"/>
          <w:b/>
          <w:spacing w:val="34"/>
          <w:sz w:val="28"/>
          <w:szCs w:val="28"/>
        </w:rPr>
      </w:pPr>
      <w:r>
        <w:rPr>
          <w:rFonts w:ascii="Times New Roman" w:hAnsi="Times New Roman"/>
          <w:b/>
          <w:spacing w:val="34"/>
          <w:sz w:val="26"/>
          <w:szCs w:val="26"/>
        </w:rPr>
        <w:t xml:space="preserve">                          </w:t>
      </w:r>
      <w:r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:rsidR="00334363" w:rsidRDefault="00334363" w:rsidP="00334363">
      <w:pPr>
        <w:pStyle w:val="a3"/>
        <w:ind w:firstLine="720"/>
        <w:jc w:val="center"/>
        <w:rPr>
          <w:rFonts w:ascii="Times New Roman" w:hAnsi="Times New Roman"/>
          <w:b/>
          <w:spacing w:val="34"/>
          <w:sz w:val="28"/>
          <w:szCs w:val="28"/>
        </w:rPr>
      </w:pPr>
      <w:r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ОКРУГА</w:t>
      </w:r>
    </w:p>
    <w:p w:rsidR="00334363" w:rsidRDefault="00334363" w:rsidP="00334363">
      <w:pPr>
        <w:pStyle w:val="a3"/>
        <w:ind w:firstLine="720"/>
        <w:rPr>
          <w:rFonts w:ascii="Times New Roman" w:hAnsi="Times New Roman"/>
          <w:b/>
          <w:spacing w:val="34"/>
          <w:sz w:val="28"/>
          <w:szCs w:val="28"/>
        </w:rPr>
      </w:pPr>
      <w:r>
        <w:rPr>
          <w:rFonts w:ascii="Times New Roman" w:hAnsi="Times New Roman"/>
          <w:b/>
          <w:spacing w:val="34"/>
          <w:sz w:val="28"/>
          <w:szCs w:val="28"/>
        </w:rPr>
        <w:t xml:space="preserve">                        ПРИМОРСКОГО КРАЯ</w:t>
      </w:r>
    </w:p>
    <w:p w:rsidR="00334363" w:rsidRDefault="00334363" w:rsidP="00334363">
      <w:pPr>
        <w:pStyle w:val="a3"/>
        <w:ind w:firstLine="720"/>
        <w:jc w:val="center"/>
        <w:rPr>
          <w:rFonts w:ascii="Times New Roman" w:hAnsi="Times New Roman"/>
          <w:b/>
          <w:spacing w:val="34"/>
          <w:sz w:val="28"/>
          <w:szCs w:val="28"/>
        </w:rPr>
      </w:pPr>
    </w:p>
    <w:p w:rsidR="00334363" w:rsidRDefault="00334363" w:rsidP="00334363">
      <w:pPr>
        <w:pStyle w:val="a3"/>
        <w:ind w:firstLine="720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 xml:space="preserve">                           ПОСТАНОВЛЕНИЕ</w:t>
      </w:r>
    </w:p>
    <w:p w:rsidR="00334363" w:rsidRDefault="00334363" w:rsidP="00334363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334363" w:rsidRDefault="00334363" w:rsidP="00334363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334363" w:rsidRDefault="00334363" w:rsidP="00334363">
      <w:pPr>
        <w:pStyle w:val="a3"/>
        <w:tabs>
          <w:tab w:val="left" w:pos="630"/>
          <w:tab w:val="center" w:pos="4889"/>
          <w:tab w:val="left" w:pos="7890"/>
        </w:tabs>
        <w:rPr>
          <w:rFonts w:ascii="Times New Roman" w:hAnsi="Times New Roman"/>
          <w:color w:val="FF0000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_________________</w:t>
      </w:r>
      <w:r>
        <w:rPr>
          <w:rFonts w:ascii="Times New Roman" w:hAnsi="Times New Roman"/>
          <w:sz w:val="26"/>
          <w:szCs w:val="20"/>
        </w:rPr>
        <w:tab/>
      </w:r>
      <w:proofErr w:type="gramStart"/>
      <w:r>
        <w:rPr>
          <w:rFonts w:ascii="Times New Roman" w:hAnsi="Times New Roman"/>
          <w:sz w:val="26"/>
          <w:szCs w:val="20"/>
        </w:rPr>
        <w:t>с</w:t>
      </w:r>
      <w:proofErr w:type="gramEnd"/>
      <w:r>
        <w:rPr>
          <w:rFonts w:ascii="Times New Roman" w:hAnsi="Times New Roman"/>
          <w:sz w:val="26"/>
          <w:szCs w:val="20"/>
        </w:rPr>
        <w:t>. Чугуевка</w:t>
      </w:r>
      <w:r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>________</w:t>
      </w:r>
    </w:p>
    <w:p w:rsidR="00334363" w:rsidRDefault="00334363" w:rsidP="00334363">
      <w:pPr>
        <w:pStyle w:val="a3"/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334363" w:rsidRDefault="00334363" w:rsidP="00334363">
      <w:pPr>
        <w:pStyle w:val="a3"/>
        <w:spacing w:line="276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334363" w:rsidRDefault="00334363" w:rsidP="00334363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 силу постановления администрации Чугуевского муниципального района от 14 ноября 2016 года</w:t>
      </w:r>
      <w:r w:rsidRPr="00334363">
        <w:rPr>
          <w:b/>
          <w:bCs/>
          <w:sz w:val="28"/>
          <w:szCs w:val="28"/>
        </w:rPr>
        <w:t xml:space="preserve"> </w:t>
      </w:r>
      <w:r w:rsidRPr="00334363">
        <w:rPr>
          <w:b/>
          <w:sz w:val="26"/>
        </w:rPr>
        <w:t xml:space="preserve"> 452-НПА</w:t>
      </w:r>
      <w:r w:rsidRPr="00334363">
        <w:rPr>
          <w:b/>
          <w:bCs/>
          <w:sz w:val="28"/>
          <w:szCs w:val="28"/>
        </w:rPr>
        <w:t xml:space="preserve"> «Предоставление гражданам в безвозмездное пользование земельных участков, находящихся в муниципальной собственности и расположенных на территории Чугуевского муниципального района»</w:t>
      </w:r>
    </w:p>
    <w:p w:rsidR="00334363" w:rsidRDefault="00334363" w:rsidP="00334363">
      <w:pPr>
        <w:spacing w:line="276" w:lineRule="auto"/>
        <w:ind w:firstLine="720"/>
        <w:jc w:val="center"/>
        <w:rPr>
          <w:sz w:val="28"/>
          <w:szCs w:val="28"/>
        </w:rPr>
      </w:pPr>
    </w:p>
    <w:p w:rsidR="00334363" w:rsidRDefault="00334363" w:rsidP="00334363">
      <w:pPr>
        <w:pStyle w:val="a3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округа от 18 ноября 2020 года № 185-НПА «О порядке разработки и утверждения административных регламентов предоставления муниципальных услуг Чугуевского муниципального округа», статьей 43 Устава Чугуевского муниципального округа, администрация Чугуевского муниципального округа,</w:t>
      </w:r>
      <w:proofErr w:type="gramEnd"/>
    </w:p>
    <w:p w:rsidR="00334363" w:rsidRDefault="00334363" w:rsidP="00334363">
      <w:pPr>
        <w:pStyle w:val="a3"/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334363" w:rsidRDefault="00334363" w:rsidP="00334363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34363" w:rsidRDefault="00334363" w:rsidP="00334363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34363" w:rsidRPr="00334363" w:rsidRDefault="00334363" w:rsidP="00334363">
      <w:pPr>
        <w:pStyle w:val="ConsPlusNormal0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36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1. </w:t>
      </w:r>
      <w:r w:rsidRPr="00334363">
        <w:rPr>
          <w:rStyle w:val="a4"/>
          <w:rFonts w:ascii="Times New Roman" w:hAnsi="Times New Roman" w:cs="Times New Roman"/>
          <w:i w:val="0"/>
          <w:sz w:val="28"/>
          <w:szCs w:val="28"/>
        </w:rPr>
        <w:t>Признать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34363">
        <w:rPr>
          <w:rStyle w:val="a4"/>
          <w:rFonts w:ascii="Times New Roman" w:hAnsi="Times New Roman" w:cs="Times New Roman"/>
          <w:i w:val="0"/>
          <w:sz w:val="28"/>
          <w:szCs w:val="28"/>
        </w:rPr>
        <w:t>утратившим силу постановления администрации Чугуевского муниципального района от 14 ноября 2016 года  452-НПА «Предоставление гражданам в безвозмездное пользование земельных участков, находящихся в муниципальной собственности и расположенных на территории Чугуевского муниципального района»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334363" w:rsidRDefault="00334363" w:rsidP="00334363">
      <w:pPr>
        <w:pStyle w:val="ConsPlusNormal0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подлежит размещению на официальном сайте Чугуевского муниципального </w:t>
      </w:r>
      <w:r w:rsidR="00443C96">
        <w:rPr>
          <w:rFonts w:ascii="Times New Roman" w:hAnsi="Times New Roman" w:cs="Times New Roman"/>
          <w:sz w:val="28"/>
          <w:szCs w:val="28"/>
        </w:rPr>
        <w:t>округа.</w:t>
      </w:r>
    </w:p>
    <w:p w:rsidR="00443C96" w:rsidRDefault="00443C96" w:rsidP="00334363">
      <w:pPr>
        <w:pStyle w:val="ConsPlusNormal0"/>
        <w:spacing w:line="276" w:lineRule="auto"/>
        <w:ind w:firstLine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официального опубликования и распространяет свое действие на правоотношения,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возникшие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363" w:rsidRDefault="00334363" w:rsidP="0033436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34363" w:rsidRDefault="00334363" w:rsidP="0033436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34363" w:rsidRDefault="00334363" w:rsidP="003343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Чугуевского </w:t>
      </w:r>
    </w:p>
    <w:p w:rsidR="00334363" w:rsidRDefault="00334363" w:rsidP="003343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округа,</w:t>
      </w:r>
    </w:p>
    <w:p w:rsidR="00334363" w:rsidRDefault="00334363" w:rsidP="003343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</w:t>
      </w:r>
      <w:r w:rsidR="00443C96">
        <w:rPr>
          <w:rFonts w:ascii="Times New Roman" w:hAnsi="Times New Roman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Р. Ю. Деменев                   </w:t>
      </w:r>
    </w:p>
    <w:p w:rsidR="00334363" w:rsidRDefault="00334363" w:rsidP="00334363">
      <w:pPr>
        <w:spacing w:line="276" w:lineRule="auto"/>
        <w:rPr>
          <w:sz w:val="28"/>
          <w:szCs w:val="28"/>
        </w:rPr>
      </w:pPr>
    </w:p>
    <w:p w:rsidR="00334363" w:rsidRDefault="00334363" w:rsidP="00334363">
      <w:pPr>
        <w:spacing w:line="276" w:lineRule="auto"/>
        <w:rPr>
          <w:sz w:val="28"/>
          <w:szCs w:val="28"/>
        </w:rPr>
      </w:pPr>
    </w:p>
    <w:p w:rsidR="00334363" w:rsidRDefault="00334363" w:rsidP="00334363">
      <w:pPr>
        <w:rPr>
          <w:sz w:val="28"/>
          <w:szCs w:val="28"/>
        </w:rPr>
      </w:pPr>
    </w:p>
    <w:p w:rsidR="00334363" w:rsidRDefault="00334363" w:rsidP="00334363">
      <w:pPr>
        <w:rPr>
          <w:sz w:val="28"/>
          <w:szCs w:val="28"/>
        </w:rPr>
      </w:pPr>
    </w:p>
    <w:p w:rsidR="00334363" w:rsidRDefault="00334363" w:rsidP="00334363">
      <w:pPr>
        <w:rPr>
          <w:sz w:val="28"/>
          <w:szCs w:val="28"/>
        </w:rPr>
      </w:pPr>
    </w:p>
    <w:p w:rsidR="00334363" w:rsidRDefault="00334363" w:rsidP="00334363">
      <w:pPr>
        <w:rPr>
          <w:sz w:val="28"/>
          <w:szCs w:val="28"/>
        </w:rPr>
      </w:pPr>
    </w:p>
    <w:p w:rsidR="00002754" w:rsidRDefault="00443C96"/>
    <w:sectPr w:rsidR="00002754" w:rsidSect="0033436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63"/>
    <w:rsid w:val="00334363"/>
    <w:rsid w:val="00443C96"/>
    <w:rsid w:val="00571D6A"/>
    <w:rsid w:val="006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43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3343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343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qFormat/>
    <w:rsid w:val="003343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43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3343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343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qFormat/>
    <w:rsid w:val="003343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Uizo-new</cp:lastModifiedBy>
  <cp:revision>1</cp:revision>
  <dcterms:created xsi:type="dcterms:W3CDTF">2022-02-17T06:07:00Z</dcterms:created>
  <dcterms:modified xsi:type="dcterms:W3CDTF">2022-02-17T06:22:00Z</dcterms:modified>
</cp:coreProperties>
</file>